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CB11" w14:textId="77777777" w:rsidR="00F41A06" w:rsidRDefault="00F41A06" w:rsidP="00F41A06">
      <w:pPr>
        <w:pStyle w:val="Corpodetexto"/>
        <w:ind w:left="6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D2054A" wp14:editId="38136A91">
                <wp:simplePos x="0" y="0"/>
                <wp:positionH relativeFrom="margin">
                  <wp:posOffset>-424180</wp:posOffset>
                </wp:positionH>
                <wp:positionV relativeFrom="margin">
                  <wp:posOffset>-201268</wp:posOffset>
                </wp:positionV>
                <wp:extent cx="6248400" cy="943610"/>
                <wp:effectExtent l="0" t="0" r="0" b="8890"/>
                <wp:wrapSquare wrapText="bothSides"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943610"/>
                          <a:chOff x="0" y="0"/>
                          <a:chExt cx="6248400" cy="943736"/>
                        </a:xfrm>
                      </wpg:grpSpPr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06" y="220979"/>
                            <a:ext cx="523875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266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Textbox 367"/>
                        <wps:cNvSpPr txBox="1"/>
                        <wps:spPr>
                          <a:xfrm>
                            <a:off x="0" y="742441"/>
                            <a:ext cx="6248400" cy="201295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</wps:spPr>
                        <wps:txbx>
                          <w:txbxContent>
                            <w:p w14:paraId="522248A6" w14:textId="77777777" w:rsidR="00F41A06" w:rsidRDefault="00F41A06" w:rsidP="00F41A06">
                              <w:pPr>
                                <w:tabs>
                                  <w:tab w:val="left" w:pos="3158"/>
                                </w:tabs>
                                <w:spacing w:line="317" w:lineRule="exact"/>
                                <w:ind w:left="98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MODELO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>REQUERIMENTO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>REAPRECIAÇÃO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>PROVA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2054A" id="Group 364" o:spid="_x0000_s1026" style="position:absolute;left:0;text-align:left;margin-left:-33.4pt;margin-top:-15.85pt;width:492pt;height:74.3pt;z-index:251660288;mso-position-horizontal-relative:margin;mso-position-vertical-relative:margin" coordsize="62484,9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5" o:spid="_x0000_s1027" type="#_x0000_t75" style="position:absolute;left:55233;top:2209;width:523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">
                  <v:imagedata r:id="rId8" o:title=""/>
                </v:shape>
                <v:shape id="Image 366" o:spid="_x0000_s1028" type="#_x0000_t75" style="position:absolute;left:3772;width:11430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7" o:spid="_x0000_s1029" type="#_x0000_t202" style="position:absolute;top:7424;width:6248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" fillcolor="#ccc0d9" stroked="f">
                  <v:textbox inset="0,0,0,0">
                    <w:txbxContent>
                      <w:p w14:paraId="522248A6" w14:textId="77777777" w:rsidR="00F41A06" w:rsidRDefault="00F41A06" w:rsidP="00F41A06">
                        <w:pPr>
                          <w:tabs>
                            <w:tab w:val="left" w:pos="3158"/>
                          </w:tabs>
                          <w:spacing w:line="317" w:lineRule="exact"/>
                          <w:ind w:left="98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MODELO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>12</w:t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>REQUERIMENTO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>PARA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>REAPRECIAÇÃO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>DE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>PROVA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4E8253D" w14:textId="77777777" w:rsidR="00F41A06" w:rsidRDefault="00F41A06" w:rsidP="00F41A06">
      <w:pPr>
        <w:pStyle w:val="Corpodetexto"/>
        <w:spacing w:before="4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FF26D" wp14:editId="70E4262C">
                <wp:simplePos x="0" y="0"/>
                <wp:positionH relativeFrom="page">
                  <wp:posOffset>768400</wp:posOffset>
                </wp:positionH>
                <wp:positionV relativeFrom="paragraph">
                  <wp:posOffset>193294</wp:posOffset>
                </wp:positionV>
                <wp:extent cx="6248400" cy="6255385"/>
                <wp:effectExtent l="0" t="0" r="0" b="0"/>
                <wp:wrapTopAndBottom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62553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6C807C" w14:textId="77777777" w:rsidR="00F41A06" w:rsidRDefault="00F41A06" w:rsidP="00F41A06">
                            <w:pPr>
                              <w:pStyle w:val="Corpodetexto"/>
                              <w:spacing w:before="120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889CFCB" w14:textId="77777777" w:rsidR="00F41A06" w:rsidRDefault="00F41A06" w:rsidP="00F41A06">
                            <w:pPr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Exmo.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Senhor</w:t>
                            </w:r>
                          </w:p>
                          <w:p w14:paraId="19F561CF" w14:textId="77777777" w:rsidR="00F41A06" w:rsidRDefault="00F41A06" w:rsidP="00F41A06">
                            <w:pPr>
                              <w:spacing w:before="114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Júri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Nacional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Exames</w:t>
                            </w:r>
                          </w:p>
                          <w:p w14:paraId="75B60B7A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63E339E2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1F3088F7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24033ADB" w14:textId="77777777" w:rsidR="00F41A06" w:rsidRDefault="00F41A06" w:rsidP="00F41A06">
                            <w:pPr>
                              <w:pStyle w:val="Corpodetexto"/>
                              <w:spacing w:before="225"/>
                              <w:rPr>
                                <w:sz w:val="20"/>
                              </w:rPr>
                            </w:pPr>
                          </w:p>
                          <w:p w14:paraId="2AF5B635" w14:textId="77777777" w:rsidR="00F41A06" w:rsidRDefault="00F41A06" w:rsidP="00F41A06">
                            <w:pPr>
                              <w:ind w:left="6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(Nome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aluno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Encarregado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Educação,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aquele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menor,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neste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aluno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  <w:p w14:paraId="2F5BD025" w14:textId="77777777" w:rsidR="00F41A06" w:rsidRDefault="00F41A06" w:rsidP="00F41A06">
                            <w:pPr>
                              <w:spacing w:before="114"/>
                              <w:ind w:left="6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n.º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identificação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têm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obrigatoriamente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constar)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portador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Cartão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Cidadão*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n.º</w:t>
                            </w:r>
                          </w:p>
                          <w:p w14:paraId="704CDA74" w14:textId="77777777" w:rsidR="00F41A06" w:rsidRDefault="00F41A06" w:rsidP="00F41A06">
                            <w:pPr>
                              <w:spacing w:before="114" w:line="360" w:lineRule="auto"/>
                              <w:ind w:left="64" w:right="70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válido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até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…/…/…,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Encarregado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Educação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aluno…, com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Cartão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Cidadão*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n.º</w:t>
                            </w:r>
                            <w:proofErr w:type="gramStart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…,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válido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…/…/…, </w:t>
                            </w:r>
                            <w:r>
                              <w:rPr>
                                <w:sz w:val="20"/>
                              </w:rPr>
                              <w:t>solicita a V.ª Ex.ª mande proceder à reapreciação da prova de …, código …, que realizou no dia… de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…de …, na Escola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. com a fundamentação que apresenta em anexo (… páginas).</w:t>
                            </w:r>
                          </w:p>
                          <w:p w14:paraId="4F658B20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0597358D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14EE1D6B" w14:textId="77777777" w:rsidR="00F41A06" w:rsidRDefault="00F41A06" w:rsidP="00F41A06">
                            <w:pPr>
                              <w:pStyle w:val="Corpodetex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0DEB5862" w14:textId="77777777" w:rsidR="00F41A06" w:rsidRDefault="00F41A06" w:rsidP="00F41A06">
                            <w:pPr>
                              <w:spacing w:line="357" w:lineRule="auto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Declara expressamente ter conhecimento do disposto no Regulamento das Provas de Avaliação Externa e de Equivalência à Frequência dos Ensinos Básico e Secundário, sobre o processo de reapreciação das provas.</w:t>
                            </w:r>
                          </w:p>
                          <w:p w14:paraId="18AA5828" w14:textId="77777777" w:rsidR="00F41A06" w:rsidRDefault="00F41A06" w:rsidP="00F41A06">
                            <w:pPr>
                              <w:pStyle w:val="Corpodetexto"/>
                              <w:spacing w:before="118"/>
                              <w:rPr>
                                <w:sz w:val="20"/>
                              </w:rPr>
                            </w:pPr>
                          </w:p>
                          <w:p w14:paraId="5A04C4FB" w14:textId="77777777" w:rsidR="00F41A06" w:rsidRDefault="00F41A06" w:rsidP="00F41A06">
                            <w:pPr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deferimento.</w:t>
                            </w:r>
                          </w:p>
                          <w:p w14:paraId="0405B1D8" w14:textId="77777777" w:rsidR="00F41A06" w:rsidRDefault="00F41A06" w:rsidP="00F41A06">
                            <w:pPr>
                              <w:pStyle w:val="Corpodetexto"/>
                              <w:spacing w:before="225"/>
                              <w:rPr>
                                <w:sz w:val="20"/>
                              </w:rPr>
                            </w:pPr>
                          </w:p>
                          <w:p w14:paraId="69846B15" w14:textId="77777777" w:rsidR="00F41A06" w:rsidRDefault="00F41A06" w:rsidP="00F41A06">
                            <w:pPr>
                              <w:ind w:left="2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(Localidade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),…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/…/…</w:t>
                            </w:r>
                          </w:p>
                          <w:p w14:paraId="180CE6A3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41F8C52B" w14:textId="77777777" w:rsidR="00F41A06" w:rsidRDefault="00F41A06" w:rsidP="00F41A06">
                            <w:pPr>
                              <w:pStyle w:val="Corpodetexto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7FB0E72C" w14:textId="77777777" w:rsidR="00F41A06" w:rsidRDefault="00F41A06" w:rsidP="00F41A06">
                            <w:pPr>
                              <w:ind w:right="5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Aluno/Encarregado de Educação (quando o aluno for menor)</w:t>
                            </w:r>
                          </w:p>
                          <w:p w14:paraId="40A17A0C" w14:textId="77777777" w:rsidR="00F41A06" w:rsidRDefault="00F41A06" w:rsidP="00F41A06">
                            <w:pPr>
                              <w:pStyle w:val="Corpodetexto"/>
                              <w:spacing w:before="226"/>
                              <w:rPr>
                                <w:sz w:val="20"/>
                              </w:rPr>
                            </w:pPr>
                          </w:p>
                          <w:p w14:paraId="0DD3E9F7" w14:textId="77777777" w:rsidR="00F41A06" w:rsidRDefault="00F41A06" w:rsidP="00F41A06">
                            <w:pPr>
                              <w:ind w:left="6" w:right="5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(Assinatura)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….</w:t>
                            </w:r>
                          </w:p>
                          <w:p w14:paraId="15C366C6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044A7CB2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389E6612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2FBE9D3A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3EA287FF" w14:textId="77777777" w:rsidR="00F41A06" w:rsidRDefault="00F41A06" w:rsidP="00F41A06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7C4817E0" w14:textId="77777777" w:rsidR="00F41A06" w:rsidRDefault="00F41A06" w:rsidP="00F41A06">
                            <w:pPr>
                              <w:pStyle w:val="Corpodetexto"/>
                              <w:spacing w:before="113"/>
                              <w:rPr>
                                <w:sz w:val="20"/>
                              </w:rPr>
                            </w:pPr>
                          </w:p>
                          <w:p w14:paraId="74C8EF32" w14:textId="77777777" w:rsidR="00F41A06" w:rsidRDefault="00F41A06" w:rsidP="00F41A06">
                            <w:pPr>
                              <w:ind w:left="6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(*)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substitua.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F26D" id="Textbox 368" o:spid="_x0000_s1030" type="#_x0000_t202" style="position:absolute;margin-left:60.5pt;margin-top:15.2pt;width:492pt;height:492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" filled="f" strokeweight=".48pt">
                <v:path arrowok="t"/>
                <v:textbox inset="0,0,0,0">
                  <w:txbxContent>
                    <w:p w14:paraId="176C807C" w14:textId="77777777" w:rsidR="00F41A06" w:rsidRDefault="00F41A06" w:rsidP="00F41A06">
                      <w:pPr>
                        <w:pStyle w:val="Corpodetexto"/>
                        <w:spacing w:before="120"/>
                        <w:rPr>
                          <w:i/>
                          <w:sz w:val="20"/>
                        </w:rPr>
                      </w:pPr>
                    </w:p>
                    <w:p w14:paraId="3889CFCB" w14:textId="77777777" w:rsidR="00F41A06" w:rsidRDefault="00F41A06" w:rsidP="00F41A06">
                      <w:pPr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Exmo.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Senhor</w:t>
                      </w:r>
                    </w:p>
                    <w:p w14:paraId="19F561CF" w14:textId="77777777" w:rsidR="00F41A06" w:rsidRDefault="00F41A06" w:rsidP="00F41A06">
                      <w:pPr>
                        <w:spacing w:before="114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Presidente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Júri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Nacional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Exames</w:t>
                      </w:r>
                    </w:p>
                    <w:p w14:paraId="75B60B7A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63E339E2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1F3088F7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24033ADB" w14:textId="77777777" w:rsidR="00F41A06" w:rsidRDefault="00F41A06" w:rsidP="00F41A06">
                      <w:pPr>
                        <w:pStyle w:val="Corpodetexto"/>
                        <w:spacing w:before="225"/>
                        <w:rPr>
                          <w:sz w:val="20"/>
                        </w:rPr>
                      </w:pPr>
                    </w:p>
                    <w:p w14:paraId="2AF5B635" w14:textId="77777777" w:rsidR="00F41A06" w:rsidRDefault="00F41A06" w:rsidP="00F41A06">
                      <w:pPr>
                        <w:ind w:left="6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(Nome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aluno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Encarregado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Educação,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aquele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menor,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neste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caso,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nome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aluno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e</w:t>
                      </w:r>
                    </w:p>
                    <w:p w14:paraId="2F5BD025" w14:textId="77777777" w:rsidR="00F41A06" w:rsidRDefault="00F41A06" w:rsidP="00F41A06">
                      <w:pPr>
                        <w:spacing w:before="114"/>
                        <w:ind w:left="64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n.º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identificação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têm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obrigatoriamente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constar)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portador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Cartão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Cidadão*</w:t>
                      </w:r>
                      <w:r>
                        <w:rPr>
                          <w:spacing w:val="-5"/>
                          <w:sz w:val="20"/>
                        </w:rPr>
                        <w:t xml:space="preserve"> n.º</w:t>
                      </w:r>
                    </w:p>
                    <w:p w14:paraId="704CDA74" w14:textId="77777777" w:rsidR="00F41A06" w:rsidRDefault="00F41A06" w:rsidP="00F41A06">
                      <w:pPr>
                        <w:spacing w:before="114" w:line="360" w:lineRule="auto"/>
                        <w:ind w:left="64" w:right="70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válido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até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…/…/…,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Encarregado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Educação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aluno…, com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Cartão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Cidadão*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n.º</w:t>
                      </w:r>
                      <w:proofErr w:type="gramStart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….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…,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válido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até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…/…/…, </w:t>
                      </w:r>
                      <w:r>
                        <w:rPr>
                          <w:sz w:val="20"/>
                        </w:rPr>
                        <w:t>solicita a V.ª Ex.ª mande proceder à reapreciação da prova de …, código …, que realizou no dia… de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…de …, na Escola</w:t>
                      </w:r>
                      <w:proofErr w:type="gramStart"/>
                      <w:r>
                        <w:rPr>
                          <w:sz w:val="20"/>
                        </w:rPr>
                        <w:t xml:space="preserve"> ….</w:t>
                      </w:r>
                      <w:proofErr w:type="gramEnd"/>
                      <w:r>
                        <w:rPr>
                          <w:sz w:val="20"/>
                        </w:rPr>
                        <w:t>. com a fundamentação que apresenta em anexo (… páginas).</w:t>
                      </w:r>
                    </w:p>
                    <w:p w14:paraId="4F658B20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0597358D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14EE1D6B" w14:textId="77777777" w:rsidR="00F41A06" w:rsidRDefault="00F41A06" w:rsidP="00F41A06">
                      <w:pPr>
                        <w:pStyle w:val="Corpodetexto"/>
                        <w:spacing w:before="1"/>
                        <w:rPr>
                          <w:sz w:val="20"/>
                        </w:rPr>
                      </w:pPr>
                    </w:p>
                    <w:p w14:paraId="0DEB5862" w14:textId="77777777" w:rsidR="00F41A06" w:rsidRDefault="00F41A06" w:rsidP="00F41A06">
                      <w:pPr>
                        <w:spacing w:line="357" w:lineRule="auto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Declara expressamente ter conhecimento do disposto no Regulamento das Provas de Avaliação Externa e de Equivalência à Frequência dos Ensinos Básico e Secundário, sobre o processo de reapreciação das provas.</w:t>
                      </w:r>
                    </w:p>
                    <w:p w14:paraId="18AA5828" w14:textId="77777777" w:rsidR="00F41A06" w:rsidRDefault="00F41A06" w:rsidP="00F41A06">
                      <w:pPr>
                        <w:pStyle w:val="Corpodetexto"/>
                        <w:spacing w:before="118"/>
                        <w:rPr>
                          <w:sz w:val="20"/>
                        </w:rPr>
                      </w:pPr>
                    </w:p>
                    <w:p w14:paraId="5A04C4FB" w14:textId="77777777" w:rsidR="00F41A06" w:rsidRDefault="00F41A06" w:rsidP="00F41A06">
                      <w:pPr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Pede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deferimento.</w:t>
                      </w:r>
                    </w:p>
                    <w:p w14:paraId="0405B1D8" w14:textId="77777777" w:rsidR="00F41A06" w:rsidRDefault="00F41A06" w:rsidP="00F41A06">
                      <w:pPr>
                        <w:pStyle w:val="Corpodetexto"/>
                        <w:spacing w:before="225"/>
                        <w:rPr>
                          <w:sz w:val="20"/>
                        </w:rPr>
                      </w:pPr>
                    </w:p>
                    <w:p w14:paraId="69846B15" w14:textId="77777777" w:rsidR="00F41A06" w:rsidRDefault="00F41A06" w:rsidP="00F41A06">
                      <w:pPr>
                        <w:ind w:left="21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(Localidade</w:t>
                      </w:r>
                      <w:proofErr w:type="gramStart"/>
                      <w:r>
                        <w:rPr>
                          <w:spacing w:val="-2"/>
                          <w:sz w:val="20"/>
                        </w:rPr>
                        <w:t>),…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/…/…</w:t>
                      </w:r>
                    </w:p>
                    <w:p w14:paraId="180CE6A3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41F8C52B" w14:textId="77777777" w:rsidR="00F41A06" w:rsidRDefault="00F41A06" w:rsidP="00F41A06">
                      <w:pPr>
                        <w:pStyle w:val="Corpodetexto"/>
                        <w:spacing w:before="2"/>
                        <w:rPr>
                          <w:sz w:val="20"/>
                        </w:rPr>
                      </w:pPr>
                    </w:p>
                    <w:p w14:paraId="7FB0E72C" w14:textId="77777777" w:rsidR="00F41A06" w:rsidRDefault="00F41A06" w:rsidP="00F41A06">
                      <w:pPr>
                        <w:ind w:right="5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Aluno/Encarregado de Educação (quando o aluno for menor)</w:t>
                      </w:r>
                    </w:p>
                    <w:p w14:paraId="40A17A0C" w14:textId="77777777" w:rsidR="00F41A06" w:rsidRDefault="00F41A06" w:rsidP="00F41A06">
                      <w:pPr>
                        <w:pStyle w:val="Corpodetexto"/>
                        <w:spacing w:before="226"/>
                        <w:rPr>
                          <w:sz w:val="20"/>
                        </w:rPr>
                      </w:pPr>
                    </w:p>
                    <w:p w14:paraId="0DD3E9F7" w14:textId="77777777" w:rsidR="00F41A06" w:rsidRDefault="00F41A06" w:rsidP="00F41A06">
                      <w:pPr>
                        <w:ind w:left="6" w:right="5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(Assinatura)</w:t>
                      </w:r>
                      <w:r>
                        <w:rPr>
                          <w:spacing w:val="-5"/>
                          <w:sz w:val="20"/>
                        </w:rPr>
                        <w:t xml:space="preserve"> ….</w:t>
                      </w:r>
                    </w:p>
                    <w:p w14:paraId="15C366C6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044A7CB2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389E6612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2FBE9D3A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3EA287FF" w14:textId="77777777" w:rsidR="00F41A06" w:rsidRDefault="00F41A06" w:rsidP="00F41A06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7C4817E0" w14:textId="77777777" w:rsidR="00F41A06" w:rsidRDefault="00F41A06" w:rsidP="00F41A06">
                      <w:pPr>
                        <w:pStyle w:val="Corpodetexto"/>
                        <w:spacing w:before="113"/>
                        <w:rPr>
                          <w:sz w:val="20"/>
                        </w:rPr>
                      </w:pPr>
                    </w:p>
                    <w:p w14:paraId="74C8EF32" w14:textId="77777777" w:rsidR="00F41A06" w:rsidRDefault="00F41A06" w:rsidP="00F41A06">
                      <w:pPr>
                        <w:ind w:left="6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(*)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identificação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substitua.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97BBC" w14:textId="77777777" w:rsidR="00F41A06" w:rsidRDefault="00F41A06" w:rsidP="00F41A06">
      <w:pPr>
        <w:pStyle w:val="Corpodetexto"/>
        <w:spacing w:before="125"/>
        <w:rPr>
          <w:i/>
          <w:sz w:val="20"/>
        </w:rPr>
      </w:pPr>
    </w:p>
    <w:p w14:paraId="603CCEAF" w14:textId="77777777" w:rsidR="00F41A06" w:rsidRDefault="00F41A06" w:rsidP="00F41A06">
      <w:pPr>
        <w:ind w:left="1277"/>
        <w:rPr>
          <w:i/>
          <w:sz w:val="20"/>
        </w:rPr>
      </w:pPr>
      <w:r>
        <w:rPr>
          <w:i/>
          <w:sz w:val="20"/>
        </w:rPr>
        <w:t>Preencher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duplicado,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sendo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exemplares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devolvido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aluno,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recibo.</w:t>
      </w:r>
    </w:p>
    <w:p w14:paraId="17C091D1" w14:textId="77777777" w:rsidR="00453680" w:rsidRDefault="00453680"/>
    <w:sectPr w:rsidR="0045368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9D3F" w14:textId="77777777" w:rsidR="00FA392B" w:rsidRDefault="00FA392B" w:rsidP="00F41A06">
      <w:r>
        <w:separator/>
      </w:r>
    </w:p>
  </w:endnote>
  <w:endnote w:type="continuationSeparator" w:id="0">
    <w:p w14:paraId="775D2411" w14:textId="77777777" w:rsidR="00FA392B" w:rsidRDefault="00FA392B" w:rsidP="00F4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349F" w14:textId="77777777" w:rsidR="00F41A06" w:rsidRDefault="00F41A06" w:rsidP="00F41A06">
    <w:pPr>
      <w:spacing w:line="203" w:lineRule="exact"/>
      <w:ind w:left="20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>Norma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b/>
        <w:sz w:val="18"/>
      </w:rPr>
      <w:t>02/JNE/2025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b/>
        <w:sz w:val="18"/>
      </w:rPr>
      <w:t>-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b/>
        <w:sz w:val="18"/>
      </w:rPr>
      <w:t>Instruções:</w:t>
    </w:r>
    <w:r>
      <w:rPr>
        <w:rFonts w:ascii="Calibri" w:hAnsi="Calibri"/>
        <w:b/>
        <w:spacing w:val="-2"/>
        <w:sz w:val="18"/>
      </w:rPr>
      <w:t xml:space="preserve"> </w:t>
    </w:r>
    <w:r>
      <w:rPr>
        <w:rFonts w:ascii="Calibri" w:hAnsi="Calibri"/>
        <w:b/>
        <w:sz w:val="18"/>
      </w:rPr>
      <w:t>Realização</w:t>
    </w:r>
    <w:r>
      <w:rPr>
        <w:rFonts w:ascii="Calibri" w:hAnsi="Calibri"/>
        <w:b/>
        <w:spacing w:val="-4"/>
        <w:sz w:val="18"/>
      </w:rPr>
      <w:t xml:space="preserve"> </w:t>
    </w:r>
    <w:r>
      <w:rPr>
        <w:rFonts w:ascii="Calibri" w:hAnsi="Calibri"/>
        <w:b/>
        <w:sz w:val="18"/>
      </w:rPr>
      <w:t>|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b/>
        <w:sz w:val="18"/>
      </w:rPr>
      <w:t>classificação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b/>
        <w:sz w:val="18"/>
      </w:rPr>
      <w:t>|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b/>
        <w:sz w:val="18"/>
      </w:rPr>
      <w:t>reapreciação|</w:t>
    </w:r>
    <w:r>
      <w:rPr>
        <w:rFonts w:ascii="Calibri" w:hAnsi="Calibri"/>
        <w:b/>
        <w:spacing w:val="-2"/>
        <w:sz w:val="18"/>
      </w:rPr>
      <w:t xml:space="preserve"> reclamação</w:t>
    </w:r>
  </w:p>
  <w:p w14:paraId="44853767" w14:textId="77777777" w:rsidR="00F41A06" w:rsidRDefault="00F41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183C" w14:textId="77777777" w:rsidR="00FA392B" w:rsidRDefault="00FA392B" w:rsidP="00F41A06">
      <w:r>
        <w:separator/>
      </w:r>
    </w:p>
  </w:footnote>
  <w:footnote w:type="continuationSeparator" w:id="0">
    <w:p w14:paraId="27853615" w14:textId="77777777" w:rsidR="00FA392B" w:rsidRDefault="00FA392B" w:rsidP="00F4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06"/>
    <w:rsid w:val="00453680"/>
    <w:rsid w:val="006E17CB"/>
    <w:rsid w:val="00C257C8"/>
    <w:rsid w:val="00F41A06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26C9"/>
  <w15:chartTrackingRefBased/>
  <w15:docId w15:val="{8991D546-84E7-4462-ACBB-EDFB27B8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06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F41A0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41A0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41A0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41A0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41A0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41A0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41A0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41A0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41A0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4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4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41A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41A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41A06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41A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41A0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41A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41A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41A0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4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41A0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4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41A0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41A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1A0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F41A0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41A0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41A06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41A06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arter"/>
    <w:uiPriority w:val="1"/>
    <w:qFormat/>
    <w:rsid w:val="00F41A06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41A06"/>
    <w:rPr>
      <w:rFonts w:ascii="Franklin Gothic Medium" w:eastAsia="Franklin Gothic Medium" w:hAnsi="Franklin Gothic Medium" w:cs="Franklin Gothic Medium"/>
      <w:kern w:val="0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F41A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1A06"/>
    <w:rPr>
      <w:rFonts w:ascii="Franklin Gothic Medium" w:eastAsia="Franklin Gothic Medium" w:hAnsi="Franklin Gothic Medium" w:cs="Franklin Gothic Medium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F41A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1A06"/>
    <w:rPr>
      <w:rFonts w:ascii="Franklin Gothic Medium" w:eastAsia="Franklin Gothic Medium" w:hAnsi="Franklin Gothic Medium" w:cs="Franklin Gothic Medium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- 1</dc:creator>
  <cp:keywords/>
  <dc:description/>
  <cp:lastModifiedBy>SECRETARIA - 1</cp:lastModifiedBy>
  <cp:revision>1</cp:revision>
  <dcterms:created xsi:type="dcterms:W3CDTF">2025-07-15T08:23:00Z</dcterms:created>
  <dcterms:modified xsi:type="dcterms:W3CDTF">2025-07-15T08:27:00Z</dcterms:modified>
</cp:coreProperties>
</file>